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33788" w14:textId="77777777" w:rsidR="00F00A2E" w:rsidRPr="001B7438" w:rsidRDefault="00F00A2E" w:rsidP="00F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Tecnología e informática.</w:t>
      </w:r>
    </w:p>
    <w:p w14:paraId="2C065F9B" w14:textId="77777777" w:rsidR="00F00A2E" w:rsidRDefault="00F00A2E" w:rsidP="00F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Grado</w:t>
      </w:r>
      <w:r>
        <w:rPr>
          <w:rFonts w:ascii="Times New Roman" w:hAnsi="Times New Roman" w:cs="Times New Roman"/>
          <w:sz w:val="24"/>
          <w:szCs w:val="24"/>
          <w:lang w:val="es-CO"/>
        </w:rPr>
        <w:t>: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 xml:space="preserve"> sexto.</w:t>
      </w:r>
    </w:p>
    <w:p w14:paraId="0B8E9940" w14:textId="77777777" w:rsidR="00F00A2E" w:rsidRDefault="00F00A2E" w:rsidP="00F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Docente: Claudia Marcela Cultid.</w:t>
      </w:r>
    </w:p>
    <w:p w14:paraId="416DDCA6" w14:textId="5A2D1DCB" w:rsidR="00F00A2E" w:rsidRDefault="00F00A2E" w:rsidP="00F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>Primeras manifestaciones de la tecnología.</w:t>
      </w:r>
    </w:p>
    <w:p w14:paraId="0FDCD46F" w14:textId="77777777" w:rsidR="00522EE1" w:rsidRPr="00522EE1" w:rsidRDefault="00522EE1" w:rsidP="00F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EB6A519" w14:textId="77777777" w:rsidR="00F00A2E" w:rsidRPr="001B7438" w:rsidRDefault="00F00A2E" w:rsidP="00F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2FE86CED" w14:textId="77777777" w:rsidR="00F00A2E" w:rsidRPr="00F00A2E" w:rsidRDefault="00F00A2E" w:rsidP="00F00A2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F00A2E">
        <w:rPr>
          <w:rFonts w:ascii="Times New Roman" w:hAnsi="Times New Roman" w:cs="Times New Roman"/>
          <w:sz w:val="24"/>
          <w:szCs w:val="24"/>
          <w:lang w:val="es-CO"/>
        </w:rPr>
        <w:t xml:space="preserve">Teniendo en cuenta tus conocimientos, escribe el nombre de algunos objetos que han ayudado </w:t>
      </w:r>
      <w:r>
        <w:rPr>
          <w:rFonts w:ascii="Times New Roman" w:hAnsi="Times New Roman" w:cs="Times New Roman"/>
          <w:sz w:val="24"/>
          <w:szCs w:val="24"/>
          <w:lang w:val="es-CO"/>
        </w:rPr>
        <w:t>a</w:t>
      </w:r>
      <w:r w:rsidRPr="00F00A2E">
        <w:rPr>
          <w:rFonts w:ascii="Times New Roman" w:hAnsi="Times New Roman" w:cs="Times New Roman"/>
          <w:sz w:val="24"/>
          <w:szCs w:val="24"/>
          <w:lang w:val="es-CO"/>
        </w:rPr>
        <w:t xml:space="preserve"> la calidad de vida del hombre:</w:t>
      </w:r>
    </w:p>
    <w:p w14:paraId="6FDDFF7B" w14:textId="77777777" w:rsidR="00F00A2E" w:rsidRPr="004E1B49" w:rsidRDefault="00F00A2E" w:rsidP="004E1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383047FF" w14:textId="7DECBAD8" w:rsidR="00F00A2E" w:rsidRPr="004E1B49" w:rsidRDefault="00F00A2E" w:rsidP="004E1B4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F00A2E">
        <w:rPr>
          <w:rFonts w:ascii="Times New Roman" w:hAnsi="Times New Roman" w:cs="Times New Roman"/>
          <w:sz w:val="24"/>
          <w:szCs w:val="24"/>
          <w:lang w:val="es-CO"/>
        </w:rPr>
        <w:t>Observa las siguientes imágenes y escribe si hacen parte del proceso de</w:t>
      </w:r>
      <w:r w:rsidR="004E1B49"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Pr="004E1B49">
        <w:rPr>
          <w:rFonts w:ascii="Times New Roman" w:hAnsi="Times New Roman" w:cs="Times New Roman"/>
          <w:sz w:val="24"/>
          <w:szCs w:val="24"/>
          <w:lang w:val="es-CO"/>
        </w:rPr>
        <w:t>evolución del hombre. Si/ no y explica tu respuesta:</w:t>
      </w:r>
    </w:p>
    <w:p w14:paraId="2F46C0F4" w14:textId="77777777" w:rsidR="00F00A2E" w:rsidRPr="009A052D" w:rsidRDefault="00F00A2E" w:rsidP="00F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s-CO"/>
        </w:rPr>
      </w:pPr>
    </w:p>
    <w:p w14:paraId="486516C6" w14:textId="77777777" w:rsidR="00F00A2E" w:rsidRPr="001B7438" w:rsidRDefault="00F00A2E" w:rsidP="004E1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B91106" wp14:editId="6A2CF7D9">
            <wp:extent cx="5586937" cy="3905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050" t="29282" r="37203" b="7628"/>
                    <a:stretch/>
                  </pic:blipFill>
                  <pic:spPr bwMode="auto">
                    <a:xfrm>
                      <a:off x="0" y="0"/>
                      <a:ext cx="5615284" cy="3925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27845E" w14:textId="77777777" w:rsidR="00F00A2E" w:rsidRPr="001B7438" w:rsidRDefault="00F00A2E" w:rsidP="00F00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73D52EF3" w14:textId="77777777" w:rsidR="00F00A2E" w:rsidRPr="001B7438" w:rsidRDefault="00F00A2E" w:rsidP="0052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B7438">
        <w:rPr>
          <w:rFonts w:ascii="Times New Roman" w:hAnsi="Times New Roman" w:cs="Times New Roman"/>
          <w:sz w:val="24"/>
          <w:szCs w:val="24"/>
          <w:lang w:val="es-CO"/>
        </w:rPr>
        <w:t>Sabías que muchos Objeto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s tecnológicos utilizados en la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realización de actividades humana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s (La pesca, el fuego, la rueda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para el transporte y la madera) han tenido una evolución y un</w:t>
      </w:r>
    </w:p>
    <w:p w14:paraId="547709B3" w14:textId="3ADA9670" w:rsidR="00F00A2E" w:rsidRPr="001E071E" w:rsidRDefault="00522EE1" w:rsidP="00522EE1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E071E">
        <w:rPr>
          <w:rFonts w:ascii="Times New Roman" w:hAnsi="Times New Roman" w:cs="Times New Roman"/>
          <w:sz w:val="24"/>
          <w:szCs w:val="24"/>
          <w:lang w:val="es-CO"/>
        </w:rPr>
        <w:t>Proceso tecnológico.</w:t>
      </w:r>
    </w:p>
    <w:p w14:paraId="7CD99FE2" w14:textId="3D7D744F" w:rsidR="00F00A2E" w:rsidRDefault="00F00A2E" w:rsidP="00522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</w:p>
    <w:p w14:paraId="1C2EF8D3" w14:textId="460ADFFE" w:rsidR="00F00A2E" w:rsidRDefault="00522EE1" w:rsidP="001E07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CO"/>
        </w:rPr>
      </w:pPr>
      <w:bookmarkStart w:id="0" w:name="_GoBack"/>
      <w:r w:rsidRPr="001E071E">
        <w:rPr>
          <w:rFonts w:ascii="Times New Roman" w:hAnsi="Times New Roman" w:cs="Times New Roman"/>
          <w:b/>
          <w:sz w:val="24"/>
          <w:szCs w:val="24"/>
          <w:lang w:val="es-CO"/>
        </w:rPr>
        <w:t>3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. Ingresa al programa Paint y realiza un dibujo alusivo al tema </w:t>
      </w:r>
      <w:r w:rsidR="00F00A2E" w:rsidRPr="001B7438">
        <w:rPr>
          <w:rFonts w:ascii="Times New Roman" w:hAnsi="Times New Roman" w:cs="Times New Roman"/>
          <w:sz w:val="24"/>
          <w:szCs w:val="24"/>
          <w:lang w:val="es-CO"/>
        </w:rPr>
        <w:t>y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con la herramienta A “texto” en Paint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escribe</w:t>
      </w:r>
      <w:r w:rsidR="00F00A2E" w:rsidRPr="001B7438">
        <w:rPr>
          <w:rFonts w:ascii="Times New Roman" w:hAnsi="Times New Roman" w:cs="Times New Roman"/>
          <w:sz w:val="24"/>
          <w:szCs w:val="24"/>
          <w:lang w:val="es-CO"/>
        </w:rPr>
        <w:t xml:space="preserve"> un cuento donde relates </w:t>
      </w:r>
      <w:r w:rsidRPr="001B7438">
        <w:rPr>
          <w:rFonts w:ascii="Times New Roman" w:hAnsi="Times New Roman" w:cs="Times New Roman"/>
          <w:sz w:val="24"/>
          <w:szCs w:val="24"/>
          <w:lang w:val="es-CO"/>
        </w:rPr>
        <w:t>cómo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 </w:t>
      </w:r>
      <w:r w:rsidR="00F00A2E" w:rsidRPr="001B7438">
        <w:rPr>
          <w:rFonts w:ascii="Times New Roman" w:hAnsi="Times New Roman" w:cs="Times New Roman"/>
          <w:sz w:val="24"/>
          <w:szCs w:val="24"/>
          <w:lang w:val="es-CO"/>
        </w:rPr>
        <w:t>crees que apareció el fuego:</w:t>
      </w:r>
    </w:p>
    <w:p w14:paraId="6D26595C" w14:textId="36CAADA5" w:rsidR="001E071E" w:rsidRPr="001E071E" w:rsidRDefault="001E071E" w:rsidP="001E071E">
      <w:pPr>
        <w:jc w:val="both"/>
        <w:rPr>
          <w:rFonts w:ascii="Times New Roman" w:hAnsi="Times New Roman" w:cs="Times New Roman"/>
          <w:sz w:val="24"/>
          <w:szCs w:val="24"/>
          <w:lang w:val="es-CO"/>
        </w:rPr>
      </w:pPr>
      <w:r w:rsidRPr="001E071E">
        <w:rPr>
          <w:rFonts w:ascii="Times New Roman" w:hAnsi="Times New Roman" w:cs="Times New Roman"/>
          <w:b/>
          <w:sz w:val="24"/>
          <w:szCs w:val="24"/>
          <w:lang w:val="es-CO"/>
        </w:rPr>
        <w:t>4</w:t>
      </w:r>
      <w:r>
        <w:rPr>
          <w:rFonts w:ascii="Times New Roman" w:hAnsi="Times New Roman" w:cs="Times New Roman"/>
          <w:sz w:val="24"/>
          <w:szCs w:val="24"/>
          <w:lang w:val="es-CO"/>
        </w:rPr>
        <w:t xml:space="preserve">.Ingresa a la página de tecnología e informática y realiza el test que se encuentra al final de la opción grado séptimo sobre las primeras manifestaciones tecnológicas. </w:t>
      </w:r>
      <w:bookmarkEnd w:id="0"/>
    </w:p>
    <w:sectPr w:rsidR="001E071E" w:rsidRPr="001E071E" w:rsidSect="00F00A2E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2CD2B" w14:textId="77777777" w:rsidR="00741311" w:rsidRDefault="00741311" w:rsidP="00522EE1">
      <w:pPr>
        <w:spacing w:after="0" w:line="240" w:lineRule="auto"/>
      </w:pPr>
      <w:r>
        <w:separator/>
      </w:r>
    </w:p>
  </w:endnote>
  <w:endnote w:type="continuationSeparator" w:id="0">
    <w:p w14:paraId="39583C5B" w14:textId="77777777" w:rsidR="00741311" w:rsidRDefault="00741311" w:rsidP="0052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25431" w14:textId="77777777" w:rsidR="00741311" w:rsidRDefault="00741311" w:rsidP="00522EE1">
      <w:pPr>
        <w:spacing w:after="0" w:line="240" w:lineRule="auto"/>
      </w:pPr>
      <w:r>
        <w:separator/>
      </w:r>
    </w:p>
  </w:footnote>
  <w:footnote w:type="continuationSeparator" w:id="0">
    <w:p w14:paraId="7DDAA189" w14:textId="77777777" w:rsidR="00741311" w:rsidRDefault="00741311" w:rsidP="0052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A8A6" w14:textId="77777777" w:rsidR="00522EE1" w:rsidRDefault="00522EE1" w:rsidP="00522EE1">
    <w:pPr>
      <w:pStyle w:val="Encabezado"/>
      <w:jc w:val="center"/>
      <w:rPr>
        <w:lang w:val="es-CO"/>
      </w:rPr>
    </w:pPr>
    <w:r w:rsidRPr="00286FE2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67EA724" wp14:editId="73DF0A5C">
          <wp:simplePos x="0" y="0"/>
          <wp:positionH relativeFrom="margin">
            <wp:align>left</wp:align>
          </wp:positionH>
          <wp:positionV relativeFrom="paragraph">
            <wp:posOffset>116840</wp:posOffset>
          </wp:positionV>
          <wp:extent cx="758825" cy="756285"/>
          <wp:effectExtent l="0" t="0" r="3175" b="5715"/>
          <wp:wrapTight wrapText="bothSides">
            <wp:wrapPolygon edited="0">
              <wp:start x="0" y="0"/>
              <wp:lineTo x="0" y="21219"/>
              <wp:lineTo x="21148" y="21219"/>
              <wp:lineTo x="21148" y="0"/>
              <wp:lineTo x="0" y="0"/>
            </wp:wrapPolygon>
          </wp:wrapTight>
          <wp:docPr id="44" name="Imagen 44" descr="In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9B1">
      <w:rPr>
        <w:lang w:val="es-CO"/>
      </w:rPr>
      <w:t xml:space="preserve">             </w:t>
    </w:r>
  </w:p>
  <w:p w14:paraId="5C9EA166" w14:textId="77777777" w:rsidR="00522EE1" w:rsidRPr="00F849B1" w:rsidRDefault="00522EE1" w:rsidP="00522EE1">
    <w:pPr>
      <w:pStyle w:val="Encabezado"/>
      <w:jc w:val="center"/>
      <w:rPr>
        <w:rFonts w:ascii="Arial" w:hAnsi="Arial" w:cs="Arial"/>
        <w:b/>
        <w:sz w:val="18"/>
        <w:szCs w:val="18"/>
        <w:lang w:val="es-CO"/>
      </w:rPr>
    </w:pPr>
    <w:r w:rsidRPr="00F849B1">
      <w:rPr>
        <w:lang w:val="es-CO"/>
      </w:rPr>
      <w:t xml:space="preserve"> </w:t>
    </w:r>
    <w:r w:rsidRPr="00F849B1">
      <w:rPr>
        <w:rFonts w:ascii="Arial" w:hAnsi="Arial" w:cs="Arial"/>
        <w:b/>
        <w:sz w:val="18"/>
        <w:szCs w:val="18"/>
        <w:lang w:val="es-CO"/>
      </w:rPr>
      <w:t>INSTITUCIÓN EDUCATIVA POLICARPA SALAVARRIETA</w:t>
    </w:r>
  </w:p>
  <w:p w14:paraId="4CA2AFA1" w14:textId="77777777" w:rsidR="00522EE1" w:rsidRPr="00F849B1" w:rsidRDefault="00522EE1" w:rsidP="00522EE1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Resolución 1921 del 01 de Julio de 2008</w:t>
    </w:r>
  </w:p>
  <w:p w14:paraId="18388AB5" w14:textId="77777777" w:rsidR="00522EE1" w:rsidRPr="00F849B1" w:rsidRDefault="00522EE1" w:rsidP="00522EE1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Resolución No. 2981 del 01 de septiembre de 2009</w:t>
    </w:r>
  </w:p>
  <w:p w14:paraId="4C2E05B7" w14:textId="77777777" w:rsidR="00522EE1" w:rsidRPr="00F849B1" w:rsidRDefault="00522EE1" w:rsidP="00522EE1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>E-mail: policarpayumbo@sedvalledelcauca.gov.co</w:t>
    </w:r>
  </w:p>
  <w:p w14:paraId="1C9E0DA8" w14:textId="77777777" w:rsidR="00522EE1" w:rsidRPr="00F849B1" w:rsidRDefault="00522EE1" w:rsidP="00522EE1">
    <w:pPr>
      <w:pStyle w:val="Encabezado"/>
      <w:jc w:val="center"/>
      <w:rPr>
        <w:rFonts w:ascii="Arial" w:hAnsi="Arial" w:cs="Arial"/>
        <w:sz w:val="16"/>
        <w:szCs w:val="16"/>
        <w:lang w:val="es-CO"/>
      </w:rPr>
    </w:pPr>
    <w:r w:rsidRPr="00F849B1">
      <w:rPr>
        <w:rFonts w:ascii="Arial" w:hAnsi="Arial" w:cs="Arial"/>
        <w:sz w:val="16"/>
        <w:szCs w:val="16"/>
        <w:lang w:val="es-CO"/>
      </w:rPr>
      <w:t xml:space="preserve">Telefax: 550 8115 </w:t>
    </w:r>
    <w:proofErr w:type="spellStart"/>
    <w:r w:rsidRPr="00F849B1">
      <w:rPr>
        <w:rFonts w:ascii="Arial" w:hAnsi="Arial" w:cs="Arial"/>
        <w:sz w:val="16"/>
        <w:szCs w:val="16"/>
        <w:lang w:val="es-CO"/>
      </w:rPr>
      <w:t>Miravalle</w:t>
    </w:r>
    <w:proofErr w:type="spellEnd"/>
    <w:r w:rsidRPr="00F849B1">
      <w:rPr>
        <w:rFonts w:ascii="Arial" w:hAnsi="Arial" w:cs="Arial"/>
        <w:sz w:val="16"/>
        <w:szCs w:val="16"/>
        <w:lang w:val="es-CO"/>
      </w:rPr>
      <w:t xml:space="preserve"> </w:t>
    </w:r>
    <w:proofErr w:type="spellStart"/>
    <w:r w:rsidRPr="00F849B1">
      <w:rPr>
        <w:rFonts w:ascii="Arial" w:hAnsi="Arial" w:cs="Arial"/>
        <w:sz w:val="16"/>
        <w:szCs w:val="16"/>
        <w:lang w:val="es-CO"/>
      </w:rPr>
      <w:t>Dapa</w:t>
    </w:r>
    <w:proofErr w:type="spellEnd"/>
    <w:r w:rsidRPr="00F849B1">
      <w:rPr>
        <w:rFonts w:ascii="Arial" w:hAnsi="Arial" w:cs="Arial"/>
        <w:sz w:val="16"/>
        <w:szCs w:val="16"/>
        <w:lang w:val="es-CO"/>
      </w:rPr>
      <w:t xml:space="preserve"> – Yumbo</w:t>
    </w:r>
  </w:p>
  <w:p w14:paraId="459C0246" w14:textId="77777777" w:rsidR="00522EE1" w:rsidRPr="00522EE1" w:rsidRDefault="00522EE1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3522"/>
    <w:multiLevelType w:val="hybridMultilevel"/>
    <w:tmpl w:val="BE7C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81EA5"/>
    <w:multiLevelType w:val="hybridMultilevel"/>
    <w:tmpl w:val="52CA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2E"/>
    <w:rsid w:val="001E071E"/>
    <w:rsid w:val="004E1B49"/>
    <w:rsid w:val="00522EE1"/>
    <w:rsid w:val="00741311"/>
    <w:rsid w:val="00777BD1"/>
    <w:rsid w:val="00873272"/>
    <w:rsid w:val="00F0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B692"/>
  <w15:chartTrackingRefBased/>
  <w15:docId w15:val="{7BBD371E-A0FB-4C74-8B72-11A067EA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0A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F0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2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2EE1"/>
  </w:style>
  <w:style w:type="paragraph" w:styleId="Piedepgina">
    <w:name w:val="footer"/>
    <w:basedOn w:val="Normal"/>
    <w:link w:val="PiedepginaCar"/>
    <w:uiPriority w:val="99"/>
    <w:unhideWhenUsed/>
    <w:rsid w:val="00522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4</cp:revision>
  <dcterms:created xsi:type="dcterms:W3CDTF">2022-01-26T22:21:00Z</dcterms:created>
  <dcterms:modified xsi:type="dcterms:W3CDTF">2022-02-11T23:41:00Z</dcterms:modified>
</cp:coreProperties>
</file>